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435.4724409448835" w:header="22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-942974</wp:posOffset>
          </wp:positionH>
          <wp:positionV relativeFrom="paragraph">
            <wp:posOffset>-435257</wp:posOffset>
          </wp:positionV>
          <wp:extent cx="7300592" cy="538292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00592" cy="538292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142.2047244094489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</w:t>
    </w:r>
    <w:r w:rsidDel="00000000" w:rsidR="00000000" w:rsidRPr="00000000">
      <w:rPr/>
      <w:drawing>
        <wp:inline distB="0" distT="0" distL="0" distR="0">
          <wp:extent cx="1574069" cy="88532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4069" cy="8853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8B7AF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B7AFE"/>
  </w:style>
  <w:style w:type="paragraph" w:styleId="Piedepgina">
    <w:name w:val="footer"/>
    <w:basedOn w:val="Normal"/>
    <w:link w:val="PiedepginaCar"/>
    <w:uiPriority w:val="99"/>
    <w:unhideWhenUsed w:val="1"/>
    <w:rsid w:val="008B7AF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B7AFE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B7AF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B7AFE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LYSibOZO+aep2H21Z66hGjkF+w==">AMUW2mV1zr9BFlAkH0zZgYwdmQBRE5hkeGMt+q+9kzNOeh+I7xTDNJVMfgSoREGxEDq3pSRk5AmbB1oA+/If1CW19A3CPY0FzG8lGHiQuzqBSJ98+gOvlcsooiEAYdbnyi+48yAIFow/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2022-05-05T12:30:00Z</dcterms:created>
  <dc:creator>Lean</dc:creator>
</cp:coreProperties>
</file>